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Big Data Solutions / Технологии больших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Big Data Solutions / Технологии больших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Big Data Solutions / Технологии больших данных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Big Data Solutions / Технологии больших данных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