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но-технические комплексы управления производственными процесс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граммно-технические комплексы управления производственными процессам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