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З-5Б22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Т.С.Тайлашева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