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5.9.5. Русский язык. Языки народов России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