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2.4.9. Ядерные энергетические установки, топливный цикл, радиационная безопасность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А4-43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