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Электромеханические комплексы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автоматизация технологических комплексов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5АМ55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